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E0D2" w14:textId="77777777" w:rsidR="00105954" w:rsidRPr="003C3502" w:rsidRDefault="00CF0727" w:rsidP="00105954">
      <w:pPr>
        <w:spacing w:after="40"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C350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607D2A5" w14:textId="1F0A7A61" w:rsidR="003C3502" w:rsidRPr="003C3502" w:rsidRDefault="003C3502" w:rsidP="003C3502">
      <w:pPr>
        <w:spacing w:after="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C350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Załącznik nr </w:t>
      </w:r>
      <w:r w:rsidR="005E60BD">
        <w:rPr>
          <w:rFonts w:asciiTheme="minorHAnsi" w:hAnsiTheme="minorHAnsi" w:cstheme="minorHAnsi"/>
          <w:sz w:val="20"/>
          <w:szCs w:val="20"/>
        </w:rPr>
        <w:t>5</w:t>
      </w:r>
      <w:r w:rsidRPr="003C3502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528F588" w14:textId="77777777" w:rsidR="003C3502" w:rsidRPr="003C3502" w:rsidRDefault="003C3502" w:rsidP="003C3502">
      <w:pPr>
        <w:spacing w:after="40" w:line="276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3C3502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Zamawiający:</w:t>
      </w:r>
    </w:p>
    <w:p w14:paraId="646FB8B0" w14:textId="77777777" w:rsidR="00D94798" w:rsidRPr="00D94798" w:rsidRDefault="00D94798" w:rsidP="00D94798">
      <w:pPr>
        <w:spacing w:after="0" w:line="276" w:lineRule="auto"/>
        <w:ind w:left="8496"/>
        <w:jc w:val="center"/>
        <w:rPr>
          <w:rFonts w:cs="Calibri"/>
          <w:b/>
          <w:bCs/>
        </w:rPr>
      </w:pPr>
      <w:r w:rsidRPr="00D94798">
        <w:rPr>
          <w:rFonts w:cs="Calibri"/>
          <w:b/>
          <w:bCs/>
        </w:rPr>
        <w:t>Gmina Jeziorany</w:t>
      </w:r>
    </w:p>
    <w:p w14:paraId="2D0D20FD" w14:textId="77777777" w:rsidR="00D94798" w:rsidRPr="00D94798" w:rsidRDefault="00D94798" w:rsidP="00D94798">
      <w:pPr>
        <w:spacing w:after="0" w:line="276" w:lineRule="auto"/>
        <w:ind w:left="8496"/>
        <w:jc w:val="center"/>
        <w:rPr>
          <w:rFonts w:cs="Calibri"/>
          <w:b/>
          <w:bCs/>
        </w:rPr>
      </w:pPr>
      <w:r w:rsidRPr="00D94798">
        <w:rPr>
          <w:rFonts w:cs="Calibri"/>
          <w:b/>
          <w:bCs/>
        </w:rPr>
        <w:t>Pl. Zamkowy 4</w:t>
      </w:r>
    </w:p>
    <w:p w14:paraId="6BB756B6" w14:textId="77777777" w:rsidR="00D94798" w:rsidRPr="00AA6CDA" w:rsidRDefault="00D94798" w:rsidP="00D94798">
      <w:pPr>
        <w:spacing w:after="0" w:line="276" w:lineRule="auto"/>
        <w:ind w:left="8496"/>
        <w:jc w:val="center"/>
        <w:rPr>
          <w:rFonts w:cs="Calibri"/>
        </w:rPr>
      </w:pPr>
      <w:r w:rsidRPr="00D94798">
        <w:rPr>
          <w:rFonts w:cs="Calibri"/>
          <w:b/>
          <w:bCs/>
        </w:rPr>
        <w:t>11-320 Jeziorany</w:t>
      </w:r>
    </w:p>
    <w:p w14:paraId="4C10763F" w14:textId="517E9C26" w:rsidR="003C3502" w:rsidRPr="003C3502" w:rsidRDefault="003C3502" w:rsidP="003C3502">
      <w:pPr>
        <w:spacing w:after="0" w:line="276" w:lineRule="auto"/>
        <w:ind w:left="9498"/>
        <w:rPr>
          <w:rFonts w:asciiTheme="minorHAnsi" w:hAnsiTheme="minorHAnsi" w:cstheme="minorHAnsi"/>
          <w:lang w:eastAsia="pl-PL"/>
        </w:rPr>
      </w:pPr>
    </w:p>
    <w:p w14:paraId="2E9520C9" w14:textId="77777777" w:rsidR="003C3502" w:rsidRPr="003C3502" w:rsidRDefault="003C3502" w:rsidP="003C3502">
      <w:pPr>
        <w:pStyle w:val="Tekstpodstawowy"/>
        <w:tabs>
          <w:tab w:val="left" w:pos="820"/>
        </w:tabs>
        <w:rPr>
          <w:rFonts w:asciiTheme="minorHAnsi" w:hAnsiTheme="minorHAnsi" w:cstheme="minorHAnsi"/>
          <w:b/>
          <w:sz w:val="20"/>
        </w:rPr>
      </w:pPr>
      <w:r w:rsidRPr="003C3502">
        <w:rPr>
          <w:rFonts w:asciiTheme="minorHAnsi" w:hAnsiTheme="minorHAnsi" w:cstheme="minorHAnsi"/>
          <w:b/>
          <w:sz w:val="20"/>
        </w:rPr>
        <w:t>.............................................</w:t>
      </w:r>
    </w:p>
    <w:p w14:paraId="2A1786F4" w14:textId="77777777" w:rsidR="003C3502" w:rsidRPr="003C3502" w:rsidRDefault="003C3502" w:rsidP="003C3502">
      <w:pPr>
        <w:pStyle w:val="Tekstpodstawowy"/>
        <w:tabs>
          <w:tab w:val="left" w:pos="820"/>
        </w:tabs>
        <w:rPr>
          <w:rFonts w:asciiTheme="minorHAnsi" w:hAnsiTheme="minorHAnsi" w:cstheme="minorHAnsi"/>
          <w:sz w:val="16"/>
          <w:szCs w:val="16"/>
        </w:rPr>
      </w:pPr>
      <w:r w:rsidRPr="003C3502">
        <w:rPr>
          <w:rFonts w:asciiTheme="minorHAnsi" w:hAnsiTheme="minorHAnsi" w:cstheme="minorHAnsi"/>
          <w:sz w:val="16"/>
          <w:szCs w:val="16"/>
        </w:rPr>
        <w:t>pełna nazwa i adres Wykonawcy</w:t>
      </w:r>
    </w:p>
    <w:p w14:paraId="63A10080" w14:textId="77777777" w:rsidR="003C3502" w:rsidRPr="003C3502" w:rsidRDefault="003C3502" w:rsidP="003C3502">
      <w:pPr>
        <w:pStyle w:val="Tekstpodstawowy"/>
        <w:tabs>
          <w:tab w:val="left" w:pos="820"/>
        </w:tabs>
        <w:rPr>
          <w:rFonts w:asciiTheme="minorHAnsi" w:hAnsiTheme="minorHAnsi" w:cstheme="minorHAnsi"/>
          <w:b/>
          <w:sz w:val="20"/>
        </w:rPr>
      </w:pPr>
    </w:p>
    <w:p w14:paraId="6B4FF5ED" w14:textId="4B113552" w:rsidR="00D94798" w:rsidRDefault="003C3502" w:rsidP="00D9479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C3502">
        <w:rPr>
          <w:rFonts w:asciiTheme="minorHAnsi" w:hAnsiTheme="minorHAnsi" w:cstheme="minorHAnsi"/>
          <w:sz w:val="20"/>
        </w:rPr>
        <w:t>Nazwa postępowania</w:t>
      </w:r>
      <w:r w:rsidRPr="003C3502">
        <w:rPr>
          <w:rFonts w:asciiTheme="minorHAnsi" w:hAnsiTheme="minorHAnsi" w:cstheme="minorHAnsi"/>
          <w:color w:val="FF0000"/>
          <w:sz w:val="20"/>
        </w:rPr>
        <w:t xml:space="preserve"> </w:t>
      </w:r>
      <w:r w:rsidRPr="003C3502">
        <w:rPr>
          <w:rFonts w:asciiTheme="minorHAnsi" w:hAnsiTheme="minorHAnsi" w:cstheme="minorHAnsi"/>
        </w:rPr>
        <w:t>publicznego</w:t>
      </w:r>
      <w:r w:rsidRPr="003C3502">
        <w:rPr>
          <w:rFonts w:asciiTheme="minorHAnsi" w:hAnsiTheme="minorHAnsi" w:cstheme="minorHAnsi"/>
          <w:b/>
        </w:rPr>
        <w:t xml:space="preserve"> : </w:t>
      </w:r>
      <w:r w:rsidR="00D94798">
        <w:rPr>
          <w:rFonts w:asciiTheme="minorHAnsi" w:hAnsiTheme="minorHAnsi" w:cstheme="minorHAnsi"/>
          <w:b/>
        </w:rPr>
        <w:t>B</w:t>
      </w:r>
      <w:r w:rsidR="00D94798" w:rsidRPr="008C0590">
        <w:rPr>
          <w:rFonts w:asciiTheme="minorHAnsi" w:hAnsiTheme="minorHAnsi" w:cstheme="minorHAnsi"/>
          <w:b/>
        </w:rPr>
        <w:t>udow</w:t>
      </w:r>
      <w:r w:rsidR="00D94798">
        <w:rPr>
          <w:rFonts w:asciiTheme="minorHAnsi" w:hAnsiTheme="minorHAnsi" w:cstheme="minorHAnsi"/>
          <w:b/>
        </w:rPr>
        <w:t>a</w:t>
      </w:r>
      <w:r w:rsidR="00D94798" w:rsidRPr="008C0590">
        <w:rPr>
          <w:rFonts w:asciiTheme="minorHAnsi" w:hAnsiTheme="minorHAnsi" w:cstheme="minorHAnsi"/>
          <w:b/>
        </w:rPr>
        <w:t xml:space="preserve"> </w:t>
      </w:r>
      <w:r w:rsidR="005E60BD" w:rsidRPr="00CB771E">
        <w:rPr>
          <w:rFonts w:eastAsia="Calibri" w:cs="Calibri"/>
          <w:b/>
        </w:rPr>
        <w:t xml:space="preserve"> sieci kanalizacji sanitarnej i sieci wodociągowej Kalis - Wilkiejmy  oraz Jeziorany – Krokowo</w:t>
      </w:r>
    </w:p>
    <w:p w14:paraId="5124376F" w14:textId="3087F85E" w:rsidR="00536307" w:rsidRPr="003C3502" w:rsidRDefault="00536307" w:rsidP="00D9479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C3502">
        <w:rPr>
          <w:rFonts w:asciiTheme="minorHAnsi" w:hAnsiTheme="minorHAnsi" w:cstheme="minorHAnsi"/>
          <w:sz w:val="28"/>
          <w:szCs w:val="28"/>
        </w:rPr>
        <w:t>Wykaz osób,</w:t>
      </w:r>
    </w:p>
    <w:p w14:paraId="756F8D1D" w14:textId="77777777" w:rsidR="00536307" w:rsidRPr="003C3502" w:rsidRDefault="00536307" w:rsidP="00536307">
      <w:pPr>
        <w:pStyle w:val="Tytu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C3502">
        <w:rPr>
          <w:rFonts w:asciiTheme="minorHAnsi" w:hAnsiTheme="minorHAnsi" w:cstheme="minorHAnsi"/>
          <w:sz w:val="22"/>
          <w:szCs w:val="22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3C3502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14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0"/>
        <w:gridCol w:w="4551"/>
        <w:gridCol w:w="2976"/>
        <w:gridCol w:w="2410"/>
        <w:gridCol w:w="2518"/>
      </w:tblGrid>
      <w:tr w:rsidR="00536307" w:rsidRPr="003C3502" w14:paraId="6232174D" w14:textId="77777777" w:rsidTr="00D94798">
        <w:trPr>
          <w:trHeight w:val="709"/>
        </w:trPr>
        <w:tc>
          <w:tcPr>
            <w:tcW w:w="523" w:type="dxa"/>
            <w:vAlign w:val="center"/>
          </w:tcPr>
          <w:p w14:paraId="53859209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130" w:type="dxa"/>
            <w:vAlign w:val="center"/>
          </w:tcPr>
          <w:p w14:paraId="464050E4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4551" w:type="dxa"/>
            <w:vAlign w:val="center"/>
          </w:tcPr>
          <w:p w14:paraId="2C6C0AB4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Kwalifikacje zawodowe; wykształcenie</w:t>
            </w:r>
          </w:p>
        </w:tc>
        <w:tc>
          <w:tcPr>
            <w:tcW w:w="2976" w:type="dxa"/>
            <w:vAlign w:val="center"/>
          </w:tcPr>
          <w:p w14:paraId="47E366FE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Doświadczenie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9F302AD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Pełniona funkcja/zakres wykonywanych czynności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14:paraId="7ABA8FF8" w14:textId="77777777" w:rsidR="00536307" w:rsidRPr="003C3502" w:rsidRDefault="00536307" w:rsidP="00C059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3502">
              <w:rPr>
                <w:rFonts w:asciiTheme="minorHAnsi" w:hAnsiTheme="minorHAnsi" w:cstheme="minorHAnsi"/>
                <w:b/>
                <w:sz w:val="16"/>
                <w:szCs w:val="16"/>
              </w:rPr>
              <w:t>Informacja o podstawie do dysponowania osobami wymienionymi</w:t>
            </w:r>
          </w:p>
        </w:tc>
      </w:tr>
      <w:tr w:rsidR="00536307" w:rsidRPr="003C3502" w14:paraId="0FDEE31D" w14:textId="77777777" w:rsidTr="00D94798">
        <w:tc>
          <w:tcPr>
            <w:tcW w:w="523" w:type="dxa"/>
          </w:tcPr>
          <w:p w14:paraId="36B4C8B4" w14:textId="77777777" w:rsidR="00536307" w:rsidRPr="003C3502" w:rsidRDefault="00536307" w:rsidP="00C059F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</w:tcPr>
          <w:p w14:paraId="5084722A" w14:textId="77777777" w:rsidR="00536307" w:rsidRPr="003C3502" w:rsidRDefault="00536307" w:rsidP="00C059F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1" w:type="dxa"/>
          </w:tcPr>
          <w:p w14:paraId="041C87C2" w14:textId="77777777" w:rsidR="00536307" w:rsidRPr="003C3502" w:rsidRDefault="00536307" w:rsidP="00C059F5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350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posiada uprawnienia nr ……………………….... wydane w dniu …………………………… przez ………………………………………………..… w zakresie …………………………….; </w:t>
            </w:r>
          </w:p>
          <w:p w14:paraId="5590D06D" w14:textId="77777777" w:rsidR="00536307" w:rsidRPr="003C3502" w:rsidRDefault="00536307" w:rsidP="00C059F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6" w:type="dxa"/>
          </w:tcPr>
          <w:p w14:paraId="2F98D338" w14:textId="77777777" w:rsidR="00536307" w:rsidRPr="003C3502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1. ……………………………</w:t>
            </w:r>
          </w:p>
          <w:p w14:paraId="14EBDB38" w14:textId="77777777" w:rsidR="00536307" w:rsidRPr="003C3502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2. ………………………………</w:t>
            </w:r>
          </w:p>
          <w:p w14:paraId="3745BEF2" w14:textId="77777777" w:rsidR="00536307" w:rsidRPr="003C3502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3 ………………………………</w:t>
            </w:r>
          </w:p>
          <w:p w14:paraId="09BB2E52" w14:textId="77777777" w:rsidR="00536307" w:rsidRPr="003C3502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4 ………………………………..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ECC28C" w14:textId="77777777" w:rsidR="00536307" w:rsidRPr="003C3502" w:rsidRDefault="00536307" w:rsidP="00C059F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14:paraId="51F06EFE" w14:textId="77777777" w:rsidR="00536307" w:rsidRPr="003C3502" w:rsidRDefault="00536307" w:rsidP="00C059F5">
            <w:pPr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Informuję, iż dysponuję ww. osobą na podstawie…</w:t>
            </w:r>
            <w:r w:rsidRPr="003C3502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D94798" w:rsidRPr="003C3502" w14:paraId="45FF8546" w14:textId="77777777" w:rsidTr="00D94798">
        <w:tc>
          <w:tcPr>
            <w:tcW w:w="523" w:type="dxa"/>
          </w:tcPr>
          <w:p w14:paraId="3A9927DD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</w:tcPr>
          <w:p w14:paraId="209B126B" w14:textId="77777777" w:rsidR="00D94798" w:rsidRPr="003C3502" w:rsidRDefault="00D94798" w:rsidP="00D94798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1" w:type="dxa"/>
          </w:tcPr>
          <w:p w14:paraId="2FDDC764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350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posiada uprawnienia nr ……………………….... wydane w dniu …………………………… przez ………………………………………………..… w zakresie …………………………….; </w:t>
            </w:r>
          </w:p>
          <w:p w14:paraId="781E5122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A372283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lastRenderedPageBreak/>
              <w:t>1. ……………………………</w:t>
            </w:r>
          </w:p>
          <w:p w14:paraId="6033FDF7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2. ………………………………</w:t>
            </w:r>
          </w:p>
          <w:p w14:paraId="45A2C8AB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3 ………………………………</w:t>
            </w:r>
          </w:p>
          <w:p w14:paraId="3E1B8362" w14:textId="10F91D18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4 ………………………………..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8C0E29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14:paraId="58080047" w14:textId="55E80903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Informuję, iż dysponuję ww. osobą na podstawie…</w:t>
            </w:r>
            <w:r w:rsidRPr="003C3502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2"/>
            </w:r>
          </w:p>
        </w:tc>
      </w:tr>
      <w:tr w:rsidR="00D94798" w:rsidRPr="003C3502" w14:paraId="1042791B" w14:textId="77777777" w:rsidTr="00D94798">
        <w:tc>
          <w:tcPr>
            <w:tcW w:w="523" w:type="dxa"/>
          </w:tcPr>
          <w:p w14:paraId="218D1718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</w:tcPr>
          <w:p w14:paraId="3CBBB37C" w14:textId="77777777" w:rsidR="00D94798" w:rsidRPr="003C3502" w:rsidRDefault="00D94798" w:rsidP="00D94798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1" w:type="dxa"/>
          </w:tcPr>
          <w:p w14:paraId="3243A1FB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350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posiada uprawnienia nr ……………………….... wydane w dniu …………………………… przez ………………………………………………..… w zakresie …………………………….; </w:t>
            </w:r>
          </w:p>
          <w:p w14:paraId="07E17CA2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7A9E662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1. ……………………………</w:t>
            </w:r>
          </w:p>
          <w:p w14:paraId="7BF83363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2. ………………………………</w:t>
            </w:r>
          </w:p>
          <w:p w14:paraId="7BD84B7B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3 ………………………………</w:t>
            </w:r>
          </w:p>
          <w:p w14:paraId="70770B7F" w14:textId="33D4AAE4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4 ………………………………..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200ED44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14:paraId="189B135C" w14:textId="10B9FB52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Informuję, iż dysponuję ww. osobą na podstawie…</w:t>
            </w:r>
            <w:r w:rsidRPr="003C3502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3"/>
            </w:r>
          </w:p>
        </w:tc>
      </w:tr>
      <w:tr w:rsidR="00D94798" w:rsidRPr="003C3502" w14:paraId="1C690135" w14:textId="77777777" w:rsidTr="00D94798">
        <w:tc>
          <w:tcPr>
            <w:tcW w:w="523" w:type="dxa"/>
          </w:tcPr>
          <w:p w14:paraId="3AF348A8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</w:tcPr>
          <w:p w14:paraId="2237170C" w14:textId="77777777" w:rsidR="00D94798" w:rsidRPr="003C3502" w:rsidRDefault="00D94798" w:rsidP="00D94798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1" w:type="dxa"/>
          </w:tcPr>
          <w:p w14:paraId="5262A159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350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posiada uprawnienia nr ……………………….... wydane w dniu …………………………… przez ………………………………………………..… w zakresie …………………………….; </w:t>
            </w:r>
          </w:p>
          <w:p w14:paraId="367BDBCF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2CD4B3C4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1. ……………………………</w:t>
            </w:r>
          </w:p>
          <w:p w14:paraId="77013746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2. ………………………………</w:t>
            </w:r>
          </w:p>
          <w:p w14:paraId="04B266CE" w14:textId="77777777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3 ………………………………</w:t>
            </w:r>
          </w:p>
          <w:p w14:paraId="48AC73BC" w14:textId="4B1E8F61" w:rsidR="00D94798" w:rsidRPr="003C3502" w:rsidRDefault="00D94798" w:rsidP="00D94798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4 ………………………………..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AE0BD7A" w14:textId="77777777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14:paraId="3AD1C46B" w14:textId="2A7156CA" w:rsidR="00D94798" w:rsidRPr="003C3502" w:rsidRDefault="00D94798" w:rsidP="00D94798">
            <w:pPr>
              <w:rPr>
                <w:rFonts w:asciiTheme="minorHAnsi" w:hAnsiTheme="minorHAnsi" w:cstheme="minorHAnsi"/>
                <w:sz w:val="20"/>
              </w:rPr>
            </w:pPr>
            <w:r w:rsidRPr="003C3502">
              <w:rPr>
                <w:rFonts w:asciiTheme="minorHAnsi" w:hAnsiTheme="minorHAnsi" w:cstheme="minorHAnsi"/>
                <w:sz w:val="20"/>
              </w:rPr>
              <w:t>Informuję, iż dysponuję ww. osobą na podstawie…</w:t>
            </w:r>
            <w:r w:rsidRPr="003C3502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4"/>
            </w:r>
          </w:p>
        </w:tc>
      </w:tr>
    </w:tbl>
    <w:p w14:paraId="74BB8508" w14:textId="77777777" w:rsidR="00536307" w:rsidRPr="003C3502" w:rsidRDefault="00536307" w:rsidP="00536307">
      <w:pPr>
        <w:spacing w:after="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C3502">
        <w:rPr>
          <w:rFonts w:asciiTheme="minorHAnsi" w:hAnsiTheme="minorHAnsi" w:cstheme="minorHAnsi"/>
          <w:sz w:val="20"/>
          <w:szCs w:val="20"/>
        </w:rPr>
        <w:t xml:space="preserve">Oświadczam, że osoby, które będą uczestniczyć w wykonywaniu przedmiotowego zamówienia posiadają wymagane uprawnienia, </w:t>
      </w:r>
    </w:p>
    <w:p w14:paraId="58EB7845" w14:textId="77777777" w:rsidR="00D10640" w:rsidRPr="00D90C2B" w:rsidRDefault="00D10640" w:rsidP="00D10640">
      <w:pPr>
        <w:pStyle w:val="Tekstpodstawowy2"/>
        <w:spacing w:after="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  <w:r w:rsidRPr="00D90C2B">
        <w:rPr>
          <w:rFonts w:asciiTheme="minorHAnsi" w:hAnsiTheme="minorHAnsi" w:cstheme="minorHAnsi"/>
          <w:sz w:val="18"/>
          <w:szCs w:val="18"/>
        </w:rPr>
        <w:t>Prawdziwość powyższych danych potwierdzam własnoręcznym podpisem świadom odpowiedzialności karnej z art.297kk oraz 305 kk.</w:t>
      </w:r>
    </w:p>
    <w:p w14:paraId="14B97802" w14:textId="77777777" w:rsidR="00105954" w:rsidRPr="00D90C2B" w:rsidRDefault="00105954" w:rsidP="00536307">
      <w:pPr>
        <w:spacing w:after="4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3D9A01" w14:textId="77777777" w:rsidR="00536307" w:rsidRPr="003C3502" w:rsidRDefault="003C3502" w:rsidP="00536307">
      <w:pPr>
        <w:pStyle w:val="Tekstpodstawowy2"/>
        <w:spacing w:after="0" w:line="240" w:lineRule="auto"/>
        <w:ind w:left="360"/>
        <w:jc w:val="right"/>
        <w:rPr>
          <w:rFonts w:asciiTheme="minorHAnsi" w:hAnsiTheme="minorHAnsi" w:cstheme="minorHAnsi"/>
        </w:rPr>
      </w:pPr>
      <w:r w:rsidRPr="003C3502">
        <w:rPr>
          <w:rFonts w:asciiTheme="minorHAnsi" w:hAnsiTheme="minorHAnsi" w:cstheme="minorHAnsi"/>
        </w:rPr>
        <w:t>………</w:t>
      </w:r>
      <w:r w:rsidR="00536307" w:rsidRPr="003C3502">
        <w:rPr>
          <w:rFonts w:asciiTheme="minorHAnsi" w:hAnsiTheme="minorHAnsi" w:cstheme="minorHAnsi"/>
        </w:rPr>
        <w:t>.....................................................................................</w:t>
      </w:r>
    </w:p>
    <w:p w14:paraId="1849D176" w14:textId="77777777" w:rsidR="006B4095" w:rsidRPr="003C3502" w:rsidRDefault="00536307" w:rsidP="00105954">
      <w:pPr>
        <w:spacing w:after="0"/>
        <w:ind w:left="360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3C3502">
        <w:rPr>
          <w:rFonts w:asciiTheme="minorHAnsi" w:hAnsiTheme="minorHAnsi" w:cstheme="minorHAnsi"/>
          <w:i/>
          <w:iCs/>
          <w:sz w:val="16"/>
          <w:szCs w:val="16"/>
        </w:rPr>
        <w:t>(miejscowość, data,</w:t>
      </w:r>
      <w:r w:rsidRPr="003C3502">
        <w:rPr>
          <w:rFonts w:asciiTheme="minorHAnsi" w:hAnsiTheme="minorHAnsi" w:cstheme="minorHAnsi"/>
          <w:i/>
          <w:sz w:val="16"/>
          <w:szCs w:val="16"/>
        </w:rPr>
        <w:t xml:space="preserve"> imię, nazwisko, stanowisko, pieczątka firmowa, podpis osoby lub osób</w:t>
      </w:r>
      <w:r w:rsidR="00B10233">
        <w:rPr>
          <w:rFonts w:asciiTheme="minorHAnsi" w:hAnsiTheme="minorHAnsi" w:cstheme="minorHAnsi"/>
          <w:i/>
          <w:sz w:val="16"/>
          <w:szCs w:val="16"/>
        </w:rPr>
        <w:t>)</w:t>
      </w:r>
      <w:r w:rsidR="00A2263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62F55F13" w14:textId="77777777" w:rsidR="006B4095" w:rsidRPr="003C3502" w:rsidRDefault="006B4095">
      <w:pPr>
        <w:rPr>
          <w:rFonts w:asciiTheme="minorHAnsi" w:hAnsiTheme="minorHAnsi" w:cstheme="minorHAnsi"/>
        </w:rPr>
      </w:pPr>
    </w:p>
    <w:sectPr w:rsidR="006B4095" w:rsidRPr="003C3502" w:rsidSect="0012053C">
      <w:pgSz w:w="16838" w:h="11906" w:orient="landscape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2191" w14:textId="77777777" w:rsidR="00BE3199" w:rsidRDefault="00BE3199" w:rsidP="00536307">
      <w:pPr>
        <w:spacing w:after="0" w:line="240" w:lineRule="auto"/>
      </w:pPr>
      <w:r>
        <w:separator/>
      </w:r>
    </w:p>
  </w:endnote>
  <w:endnote w:type="continuationSeparator" w:id="0">
    <w:p w14:paraId="44062FC0" w14:textId="77777777" w:rsidR="00BE3199" w:rsidRDefault="00BE3199" w:rsidP="0053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BC3F" w14:textId="77777777" w:rsidR="00BE3199" w:rsidRDefault="00BE3199" w:rsidP="00536307">
      <w:pPr>
        <w:spacing w:after="0" w:line="240" w:lineRule="auto"/>
      </w:pPr>
      <w:r>
        <w:separator/>
      </w:r>
    </w:p>
  </w:footnote>
  <w:footnote w:type="continuationSeparator" w:id="0">
    <w:p w14:paraId="5408D3EA" w14:textId="77777777" w:rsidR="00BE3199" w:rsidRDefault="00BE3199" w:rsidP="00536307">
      <w:pPr>
        <w:spacing w:after="0" w:line="240" w:lineRule="auto"/>
      </w:pPr>
      <w:r>
        <w:continuationSeparator/>
      </w:r>
    </w:p>
  </w:footnote>
  <w:footnote w:id="1">
    <w:p w14:paraId="1049F13A" w14:textId="77777777" w:rsidR="00536307" w:rsidRPr="00F804F8" w:rsidRDefault="00536307" w:rsidP="00536307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Wykonawca zobowiązany jest podać na jakiej podstawie dysponuje osobami wymienionymi w pkt I – </w:t>
      </w:r>
      <w:r w:rsidRPr="009863F2">
        <w:rPr>
          <w:u w:val="single"/>
        </w:rPr>
        <w:t>na przykład:</w:t>
      </w:r>
      <w:r w:rsidRPr="009863F2">
        <w:t xml:space="preserve"> stosunek pracy, zlecenia itp.. Jeżeli w stosunku do </w:t>
      </w:r>
    </w:p>
    <w:p w14:paraId="7FB7E69A" w14:textId="77777777" w:rsidR="00536307" w:rsidRPr="009863F2" w:rsidRDefault="00536307" w:rsidP="00536307">
      <w:pPr>
        <w:pStyle w:val="Tekstprzypisudolnego"/>
        <w:jc w:val="both"/>
      </w:pPr>
    </w:p>
  </w:footnote>
  <w:footnote w:id="2">
    <w:p w14:paraId="41AE88B7" w14:textId="77777777" w:rsidR="00D94798" w:rsidRPr="00F804F8" w:rsidRDefault="00D94798" w:rsidP="00536307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Wykonawca zobowiązany jest podać na jakiej podstawie dysponuje osobami wymienionymi w pkt I – </w:t>
      </w:r>
      <w:r w:rsidRPr="009863F2">
        <w:rPr>
          <w:u w:val="single"/>
        </w:rPr>
        <w:t>na przykład:</w:t>
      </w:r>
      <w:r w:rsidRPr="009863F2">
        <w:t xml:space="preserve"> stosunek pracy, zlecenia itp.. Jeżeli w stosunku do </w:t>
      </w:r>
    </w:p>
    <w:p w14:paraId="5FBF990A" w14:textId="77777777" w:rsidR="00D94798" w:rsidRPr="009863F2" w:rsidRDefault="00D94798" w:rsidP="00536307">
      <w:pPr>
        <w:pStyle w:val="Tekstprzypisudolnego"/>
        <w:jc w:val="both"/>
      </w:pPr>
    </w:p>
  </w:footnote>
  <w:footnote w:id="3">
    <w:p w14:paraId="49EB45AA" w14:textId="77777777" w:rsidR="00D94798" w:rsidRPr="00F804F8" w:rsidRDefault="00D94798" w:rsidP="00536307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Wykonawca zobowiązany jest podać na jakiej podstawie dysponuje osobami wymienionymi w pkt I – </w:t>
      </w:r>
      <w:r w:rsidRPr="009863F2">
        <w:rPr>
          <w:u w:val="single"/>
        </w:rPr>
        <w:t>na przykład:</w:t>
      </w:r>
      <w:r w:rsidRPr="009863F2">
        <w:t xml:space="preserve"> stosunek pracy, zlecenia itp.. Jeżeli w stosunku do </w:t>
      </w:r>
    </w:p>
    <w:p w14:paraId="61DC7288" w14:textId="77777777" w:rsidR="00D94798" w:rsidRPr="009863F2" w:rsidRDefault="00D94798" w:rsidP="00536307">
      <w:pPr>
        <w:pStyle w:val="Tekstprzypisudolnego"/>
        <w:jc w:val="both"/>
      </w:pPr>
    </w:p>
  </w:footnote>
  <w:footnote w:id="4">
    <w:p w14:paraId="591B4206" w14:textId="77777777" w:rsidR="00D94798" w:rsidRPr="00F804F8" w:rsidRDefault="00D94798" w:rsidP="00536307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Wykonawca zobowiązany jest podać na jakiej podstawie dysponuje osobami wymienionymi w pkt I – </w:t>
      </w:r>
      <w:r w:rsidRPr="009863F2">
        <w:rPr>
          <w:u w:val="single"/>
        </w:rPr>
        <w:t>na przykład:</w:t>
      </w:r>
      <w:r w:rsidRPr="009863F2">
        <w:t xml:space="preserve"> stosunek pracy, zlecenia itp.. Jeżeli w stosunku do </w:t>
      </w:r>
    </w:p>
    <w:p w14:paraId="05C0B454" w14:textId="77777777" w:rsidR="00D94798" w:rsidRPr="009863F2" w:rsidRDefault="00D94798" w:rsidP="00536307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7"/>
    <w:rsid w:val="000B4A3C"/>
    <w:rsid w:val="00105954"/>
    <w:rsid w:val="0012053C"/>
    <w:rsid w:val="001456E8"/>
    <w:rsid w:val="0018716D"/>
    <w:rsid w:val="001E7DA5"/>
    <w:rsid w:val="003C3502"/>
    <w:rsid w:val="00451E99"/>
    <w:rsid w:val="004B4F36"/>
    <w:rsid w:val="00536307"/>
    <w:rsid w:val="00542D57"/>
    <w:rsid w:val="005A69EF"/>
    <w:rsid w:val="005C0CB3"/>
    <w:rsid w:val="005E60BD"/>
    <w:rsid w:val="006B4095"/>
    <w:rsid w:val="006D6938"/>
    <w:rsid w:val="007D2235"/>
    <w:rsid w:val="00882AE6"/>
    <w:rsid w:val="008914B9"/>
    <w:rsid w:val="00A2263B"/>
    <w:rsid w:val="00B10233"/>
    <w:rsid w:val="00BE3199"/>
    <w:rsid w:val="00C6034C"/>
    <w:rsid w:val="00CA4B07"/>
    <w:rsid w:val="00CF0727"/>
    <w:rsid w:val="00D10640"/>
    <w:rsid w:val="00D90C2B"/>
    <w:rsid w:val="00D94798"/>
    <w:rsid w:val="00E1450E"/>
    <w:rsid w:val="00F3179C"/>
    <w:rsid w:val="00FA2F2B"/>
    <w:rsid w:val="00FD7D56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895BB"/>
  <w15:docId w15:val="{7234EDA6-7019-44A0-B063-EFE0C042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0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36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630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3630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536307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6307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6307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36307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630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363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3630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536307"/>
    <w:rPr>
      <w:b/>
    </w:rPr>
  </w:style>
  <w:style w:type="paragraph" w:styleId="NormalnyWeb">
    <w:name w:val="Normal (Web)"/>
    <w:basedOn w:val="Normalny"/>
    <w:uiPriority w:val="99"/>
    <w:unhideWhenUsed/>
    <w:rsid w:val="00536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9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9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33C8-C699-4456-A1F9-297B8076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Kierownik</cp:lastModifiedBy>
  <cp:revision>2</cp:revision>
  <dcterms:created xsi:type="dcterms:W3CDTF">2021-06-30T12:36:00Z</dcterms:created>
  <dcterms:modified xsi:type="dcterms:W3CDTF">2021-06-30T12:36:00Z</dcterms:modified>
</cp:coreProperties>
</file>